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  <w:bookmarkStart w:id="0" w:name="_GoBack"/>
      <w:bookmarkEnd w:id="0"/>
      <w:r w:rsidRPr="008A4892">
        <w:rPr>
          <w:sz w:val="24"/>
          <w:szCs w:val="24"/>
          <w:lang w:eastAsia="hr-HR"/>
        </w:rPr>
        <w:t xml:space="preserve">Broj: </w:t>
      </w:r>
      <w:r w:rsidR="00B72D11">
        <w:rPr>
          <w:sz w:val="24"/>
          <w:szCs w:val="24"/>
          <w:lang w:eastAsia="hr-HR"/>
        </w:rPr>
        <w:t>315/23</w:t>
      </w:r>
    </w:p>
    <w:p w:rsidR="00711C89" w:rsidRPr="008A4892" w:rsidRDefault="0087267C" w:rsidP="00E65227">
      <w:pPr>
        <w:jc w:val="both"/>
        <w:rPr>
          <w:sz w:val="24"/>
          <w:szCs w:val="24"/>
          <w:lang w:eastAsia="hr-HR"/>
        </w:rPr>
      </w:pPr>
      <w:r w:rsidRPr="008A4892">
        <w:rPr>
          <w:sz w:val="24"/>
          <w:szCs w:val="24"/>
          <w:lang w:eastAsia="hr-HR"/>
        </w:rPr>
        <w:t>Datum:</w:t>
      </w:r>
      <w:r w:rsidR="003E33BF" w:rsidRPr="008A4892">
        <w:rPr>
          <w:sz w:val="24"/>
          <w:szCs w:val="24"/>
          <w:lang w:eastAsia="hr-HR"/>
        </w:rPr>
        <w:t xml:space="preserve"> </w:t>
      </w:r>
      <w:r w:rsidR="00B72D11">
        <w:rPr>
          <w:sz w:val="24"/>
          <w:szCs w:val="24"/>
          <w:lang w:eastAsia="hr-HR"/>
        </w:rPr>
        <w:t>14.04</w:t>
      </w:r>
      <w:r w:rsidR="00A029B5">
        <w:rPr>
          <w:sz w:val="24"/>
          <w:szCs w:val="24"/>
          <w:lang w:eastAsia="hr-HR"/>
        </w:rPr>
        <w:t>.2023</w:t>
      </w:r>
      <w:r w:rsidR="00711C89" w:rsidRPr="008A4892">
        <w:rPr>
          <w:sz w:val="24"/>
          <w:szCs w:val="24"/>
          <w:lang w:eastAsia="hr-HR"/>
        </w:rPr>
        <w:t>. godine</w:t>
      </w:r>
    </w:p>
    <w:p w:rsidR="00711C89" w:rsidRPr="008A4892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Na osnovu Poslovnika o radu Školskog odbora</w:t>
      </w: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sazivam </w:t>
      </w:r>
      <w:r w:rsidR="00682547">
        <w:rPr>
          <w:sz w:val="24"/>
          <w:szCs w:val="24"/>
        </w:rPr>
        <w:t xml:space="preserve">četrnaestu </w:t>
      </w:r>
      <w:r w:rsidRPr="008A4892">
        <w:rPr>
          <w:sz w:val="24"/>
          <w:szCs w:val="24"/>
        </w:rPr>
        <w:t>sjednicu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center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845C8A" w:rsidRDefault="00845C8A" w:rsidP="00E65227">
      <w:pPr>
        <w:jc w:val="both"/>
        <w:rPr>
          <w:sz w:val="24"/>
          <w:szCs w:val="24"/>
        </w:rPr>
      </w:pPr>
    </w:p>
    <w:p w:rsidR="00E65227" w:rsidRPr="008A4892" w:rsidRDefault="003034E7" w:rsidP="00E652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682547">
        <w:rPr>
          <w:sz w:val="24"/>
          <w:szCs w:val="24"/>
        </w:rPr>
        <w:t>17.04</w:t>
      </w:r>
      <w:r w:rsidR="004B00A3">
        <w:rPr>
          <w:sz w:val="24"/>
          <w:szCs w:val="24"/>
        </w:rPr>
        <w:t>.2023</w:t>
      </w:r>
      <w:r w:rsidR="00E65227" w:rsidRPr="008A4892">
        <w:rPr>
          <w:sz w:val="24"/>
          <w:szCs w:val="24"/>
        </w:rPr>
        <w:t>. godine (</w:t>
      </w:r>
      <w:r w:rsidR="00682547">
        <w:rPr>
          <w:sz w:val="24"/>
          <w:szCs w:val="24"/>
        </w:rPr>
        <w:t>ponedjeljak</w:t>
      </w:r>
      <w:r w:rsidR="00511496">
        <w:rPr>
          <w:sz w:val="24"/>
          <w:szCs w:val="24"/>
        </w:rPr>
        <w:t xml:space="preserve">) sa početkom u </w:t>
      </w:r>
      <w:r w:rsidR="00682547">
        <w:rPr>
          <w:sz w:val="24"/>
          <w:szCs w:val="24"/>
        </w:rPr>
        <w:t>12:0</w:t>
      </w:r>
      <w:r w:rsidR="008F1BCB">
        <w:rPr>
          <w:sz w:val="24"/>
          <w:szCs w:val="24"/>
        </w:rPr>
        <w:t xml:space="preserve">0 </w:t>
      </w:r>
      <w:r w:rsidR="00964775">
        <w:rPr>
          <w:sz w:val="24"/>
          <w:szCs w:val="24"/>
        </w:rPr>
        <w:t>sati</w:t>
      </w:r>
      <w:r w:rsidR="00A1460E">
        <w:rPr>
          <w:sz w:val="24"/>
          <w:szCs w:val="24"/>
        </w:rPr>
        <w:t xml:space="preserve"> </w:t>
      </w:r>
      <w:r w:rsidR="00682547">
        <w:rPr>
          <w:sz w:val="24"/>
          <w:szCs w:val="24"/>
        </w:rPr>
        <w:t>elektronskim putem</w:t>
      </w:r>
      <w:r w:rsidR="00E65227" w:rsidRPr="008A4892">
        <w:rPr>
          <w:sz w:val="24"/>
          <w:szCs w:val="24"/>
        </w:rPr>
        <w:t>, te predlažem sljedeći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>D n e v n i     r e d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2B7335" w:rsidRDefault="002B7335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</w:t>
      </w:r>
      <w:r w:rsidR="004D20E6">
        <w:rPr>
          <w:sz w:val="24"/>
          <w:szCs w:val="24"/>
        </w:rPr>
        <w:t xml:space="preserve"> sekretara škole za slučaj Belme Šeta;</w:t>
      </w:r>
    </w:p>
    <w:p w:rsidR="006454B6" w:rsidRDefault="002B7335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Mišljenje Školskog odbora povodom zahtjeva Ministarstva za odgoj i obrazovanje (broj: 11-04-34-5030-1/23 od 24.02.2023. godine);</w:t>
      </w:r>
    </w:p>
    <w:p w:rsidR="004D20E6" w:rsidRPr="00511496" w:rsidRDefault="004D20E6" w:rsidP="0051149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Molba za oslobađanje plaćanja </w:t>
      </w:r>
      <w:r w:rsidR="00883F89">
        <w:rPr>
          <w:sz w:val="24"/>
          <w:szCs w:val="24"/>
        </w:rPr>
        <w:t>školarine za učenicu Arianu Brezac koju je podnijela Dijana Šabović Brezac.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3E33BF">
      <w:pPr>
        <w:jc w:val="center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8A4892">
        <w:rPr>
          <w:sz w:val="24"/>
          <w:szCs w:val="24"/>
        </w:rPr>
        <w:t>Školskog odbora</w:t>
      </w:r>
    </w:p>
    <w:p w:rsidR="00E65227" w:rsidRPr="008A4892" w:rsidRDefault="00E65227" w:rsidP="00E65227">
      <w:pPr>
        <w:jc w:val="both"/>
        <w:rPr>
          <w:sz w:val="24"/>
          <w:szCs w:val="24"/>
        </w:rPr>
      </w:pPr>
    </w:p>
    <w:p w:rsidR="00E65227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8A4892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8A4892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BC" w:rsidRDefault="003D60BC" w:rsidP="003A102D">
      <w:r>
        <w:separator/>
      </w:r>
    </w:p>
  </w:endnote>
  <w:endnote w:type="continuationSeparator" w:id="0">
    <w:p w:rsidR="003D60BC" w:rsidRDefault="003D60BC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BC" w:rsidRDefault="003D60BC" w:rsidP="003A102D">
      <w:r>
        <w:separator/>
      </w:r>
    </w:p>
  </w:footnote>
  <w:footnote w:type="continuationSeparator" w:id="0">
    <w:p w:rsidR="003D60BC" w:rsidRDefault="003D60BC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3516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2535"/>
    <w:rsid w:val="000D6556"/>
    <w:rsid w:val="000E797B"/>
    <w:rsid w:val="001221CF"/>
    <w:rsid w:val="001406DB"/>
    <w:rsid w:val="001634B4"/>
    <w:rsid w:val="001B418C"/>
    <w:rsid w:val="001C18D0"/>
    <w:rsid w:val="001C311F"/>
    <w:rsid w:val="001C314A"/>
    <w:rsid w:val="001D1C60"/>
    <w:rsid w:val="001E0191"/>
    <w:rsid w:val="00206D5D"/>
    <w:rsid w:val="00266B08"/>
    <w:rsid w:val="00272AAC"/>
    <w:rsid w:val="002A2B2B"/>
    <w:rsid w:val="002B50FA"/>
    <w:rsid w:val="002B7335"/>
    <w:rsid w:val="002D1119"/>
    <w:rsid w:val="002D7512"/>
    <w:rsid w:val="003034E7"/>
    <w:rsid w:val="003471EC"/>
    <w:rsid w:val="00351345"/>
    <w:rsid w:val="00365239"/>
    <w:rsid w:val="00392C19"/>
    <w:rsid w:val="003947F8"/>
    <w:rsid w:val="003A102D"/>
    <w:rsid w:val="003A2F90"/>
    <w:rsid w:val="003D60BC"/>
    <w:rsid w:val="003E33BF"/>
    <w:rsid w:val="00434B45"/>
    <w:rsid w:val="00435662"/>
    <w:rsid w:val="004432BF"/>
    <w:rsid w:val="00451333"/>
    <w:rsid w:val="004635B1"/>
    <w:rsid w:val="004B00A3"/>
    <w:rsid w:val="004C2F1D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621B03"/>
    <w:rsid w:val="006454B6"/>
    <w:rsid w:val="00664D4C"/>
    <w:rsid w:val="00673AC4"/>
    <w:rsid w:val="00682547"/>
    <w:rsid w:val="00690664"/>
    <w:rsid w:val="006A693D"/>
    <w:rsid w:val="006C0414"/>
    <w:rsid w:val="00704E07"/>
    <w:rsid w:val="00711C89"/>
    <w:rsid w:val="00740646"/>
    <w:rsid w:val="00762EEE"/>
    <w:rsid w:val="007C0B4D"/>
    <w:rsid w:val="008251C4"/>
    <w:rsid w:val="00830255"/>
    <w:rsid w:val="00843E9E"/>
    <w:rsid w:val="00845C8A"/>
    <w:rsid w:val="00857582"/>
    <w:rsid w:val="00857646"/>
    <w:rsid w:val="0087267C"/>
    <w:rsid w:val="00883F89"/>
    <w:rsid w:val="008A4892"/>
    <w:rsid w:val="008A77E6"/>
    <w:rsid w:val="008B1164"/>
    <w:rsid w:val="008D1101"/>
    <w:rsid w:val="008F1BCB"/>
    <w:rsid w:val="009215B3"/>
    <w:rsid w:val="00964775"/>
    <w:rsid w:val="00966AC3"/>
    <w:rsid w:val="00986189"/>
    <w:rsid w:val="009B0AA2"/>
    <w:rsid w:val="009B20A5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65C03"/>
    <w:rsid w:val="00A74172"/>
    <w:rsid w:val="00A9730D"/>
    <w:rsid w:val="00AB31DC"/>
    <w:rsid w:val="00AE7DE4"/>
    <w:rsid w:val="00B06209"/>
    <w:rsid w:val="00B25F3D"/>
    <w:rsid w:val="00B36EC5"/>
    <w:rsid w:val="00B61A24"/>
    <w:rsid w:val="00B72D11"/>
    <w:rsid w:val="00BB3E7C"/>
    <w:rsid w:val="00BF2E65"/>
    <w:rsid w:val="00BF7366"/>
    <w:rsid w:val="00BF7C18"/>
    <w:rsid w:val="00C0756D"/>
    <w:rsid w:val="00C17109"/>
    <w:rsid w:val="00C441B3"/>
    <w:rsid w:val="00C46684"/>
    <w:rsid w:val="00C67E4F"/>
    <w:rsid w:val="00C70788"/>
    <w:rsid w:val="00CA47CC"/>
    <w:rsid w:val="00CB6F61"/>
    <w:rsid w:val="00CE7EBF"/>
    <w:rsid w:val="00CF76E5"/>
    <w:rsid w:val="00D275E5"/>
    <w:rsid w:val="00D328A7"/>
    <w:rsid w:val="00D357E6"/>
    <w:rsid w:val="00D438E3"/>
    <w:rsid w:val="00D46C07"/>
    <w:rsid w:val="00D53E7A"/>
    <w:rsid w:val="00D549E1"/>
    <w:rsid w:val="00E173E3"/>
    <w:rsid w:val="00E20D7A"/>
    <w:rsid w:val="00E35BC4"/>
    <w:rsid w:val="00E464F8"/>
    <w:rsid w:val="00E639D5"/>
    <w:rsid w:val="00E65227"/>
    <w:rsid w:val="00EA579D"/>
    <w:rsid w:val="00EA623B"/>
    <w:rsid w:val="00EC3762"/>
    <w:rsid w:val="00F17CF3"/>
    <w:rsid w:val="00F47174"/>
    <w:rsid w:val="00F5260B"/>
    <w:rsid w:val="00F6200D"/>
    <w:rsid w:val="00FA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2023-04-14T09:53:00Z</cp:lastPrinted>
  <dcterms:created xsi:type="dcterms:W3CDTF">2023-04-14T11:19:00Z</dcterms:created>
  <dcterms:modified xsi:type="dcterms:W3CDTF">2023-04-14T11:19:00Z</dcterms:modified>
</cp:coreProperties>
</file>